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Приложение 1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к </w:t>
      </w:r>
      <w:r w:rsidR="00681F47">
        <w:rPr>
          <w:szCs w:val="28"/>
        </w:rPr>
        <w:t xml:space="preserve"> </w:t>
      </w:r>
      <w:r>
        <w:rPr>
          <w:szCs w:val="28"/>
        </w:rPr>
        <w:t>решени</w:t>
      </w:r>
      <w:r w:rsidR="00277926">
        <w:rPr>
          <w:szCs w:val="28"/>
        </w:rPr>
        <w:t>ю</w:t>
      </w:r>
      <w:r>
        <w:rPr>
          <w:szCs w:val="28"/>
        </w:rPr>
        <w:t xml:space="preserve"> Совета депутатов 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05484B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</w:t>
      </w:r>
      <w:r w:rsidR="00117666">
        <w:rPr>
          <w:szCs w:val="28"/>
        </w:rPr>
        <w:t xml:space="preserve">         от 27.12.2019г. № 33</w:t>
      </w:r>
      <w:r w:rsidR="00520229">
        <w:t>(в редакции решения от12.02.2020г.№5</w:t>
      </w:r>
      <w:r w:rsidR="000D3A2D">
        <w:t>; от 18.05.2020г.№15</w:t>
      </w:r>
      <w:r w:rsidR="00630ED5">
        <w:t>;</w:t>
      </w:r>
      <w:r w:rsidR="00520229">
        <w:t>)</w:t>
      </w:r>
    </w:p>
    <w:p w:rsidR="00215A20" w:rsidRDefault="00215A20" w:rsidP="00215A20">
      <w:pPr>
        <w:jc w:val="center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05484B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</w:t>
      </w:r>
      <w:r w:rsidR="00545E93">
        <w:rPr>
          <w:color w:val="000000"/>
          <w:szCs w:val="28"/>
        </w:rPr>
        <w:t>района Смоленской области на 2020</w:t>
      </w:r>
      <w:r>
        <w:rPr>
          <w:color w:val="000000"/>
          <w:szCs w:val="28"/>
        </w:rPr>
        <w:t xml:space="preserve"> год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05484B">
        <w:rPr>
          <w:color w:val="000000"/>
          <w:szCs w:val="28"/>
        </w:rPr>
        <w:t xml:space="preserve">     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58"/>
        <w:gridCol w:w="5306"/>
        <w:gridCol w:w="1559"/>
      </w:tblGrid>
      <w:tr w:rsidR="00215A20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6D64C7" w:rsidP="00AE28A2">
            <w:pPr>
              <w:jc w:val="center"/>
              <w:rPr>
                <w:b/>
                <w:color w:val="000000"/>
                <w:sz w:val="24"/>
              </w:rPr>
            </w:pPr>
            <w:r w:rsidRPr="00A73271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A73271">
              <w:rPr>
                <w:color w:val="000000"/>
                <w:sz w:val="24"/>
              </w:rPr>
              <w:t>Сумма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Pr="00E55FC0" w:rsidRDefault="00931383" w:rsidP="00FB4FEA">
            <w:pPr>
              <w:tabs>
                <w:tab w:val="left" w:pos="552"/>
              </w:tabs>
              <w:rPr>
                <w:b/>
                <w:sz w:val="24"/>
              </w:rPr>
            </w:pPr>
            <w:bookmarkStart w:id="0" w:name="_GoBack"/>
            <w:r w:rsidRPr="00E55FC0">
              <w:rPr>
                <w:b/>
                <w:sz w:val="24"/>
              </w:rPr>
              <w:t>01 00 00 00 00 0000 000</w:t>
            </w:r>
            <w:bookmarkEnd w:id="0"/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01 02 00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01 03  00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Получение бюджетных кредитов от других бюджетов бюджетной системы Российской Федерации и валюте </w:t>
            </w:r>
            <w:r>
              <w:rPr>
                <w:bCs/>
                <w:sz w:val="24"/>
              </w:rPr>
              <w:t xml:space="preserve">Российской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  <w:p w:rsidR="000732C1" w:rsidRDefault="000732C1" w:rsidP="00FB4FEA">
            <w:pPr>
              <w:rPr>
                <w:sz w:val="24"/>
              </w:rPr>
            </w:pPr>
          </w:p>
          <w:p w:rsidR="000732C1" w:rsidRDefault="000732C1" w:rsidP="00FB4FEA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lastRenderedPageBreak/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01 05 00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EC2951" w:rsidP="00C54B3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749 648</w:t>
            </w:r>
            <w:r w:rsidR="00931383" w:rsidRPr="00CA1830">
              <w:rPr>
                <w:b/>
                <w:sz w:val="24"/>
              </w:rPr>
              <w:t>,0</w:t>
            </w:r>
            <w:r w:rsidR="00931383">
              <w:rPr>
                <w:b/>
                <w:sz w:val="24"/>
              </w:rPr>
              <w:t>0</w:t>
            </w:r>
          </w:p>
        </w:tc>
      </w:tr>
      <w:tr w:rsidR="00931383" w:rsidRPr="00CA1830" w:rsidTr="004241D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324A4F" w:rsidP="000D3A2D">
            <w:pPr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  <w:r w:rsidR="000D3A2D">
              <w:rPr>
                <w:sz w:val="24"/>
              </w:rPr>
              <w:t>8 709 410</w:t>
            </w:r>
            <w:r w:rsid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0D3A2D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0732C1">
              <w:rPr>
                <w:sz w:val="24"/>
              </w:rPr>
              <w:t>8</w:t>
            </w:r>
            <w:r w:rsidR="000D3A2D">
              <w:rPr>
                <w:sz w:val="24"/>
              </w:rPr>
              <w:t> 709 410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0D3A2D">
              <w:rPr>
                <w:sz w:val="24"/>
              </w:rPr>
              <w:t>8 709 410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0D3A2D">
              <w:rPr>
                <w:sz w:val="24"/>
              </w:rPr>
              <w:t>8 709 410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0D3A2D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9 459 058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05484B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0D3A2D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9 459 058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0D3A2D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9 459 058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0D3A2D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9 459 058</w:t>
            </w:r>
            <w:r w:rsidR="0005484B" w:rsidRPr="0005484B">
              <w:rPr>
                <w:sz w:val="24"/>
              </w:rPr>
              <w:t>,00</w:t>
            </w:r>
          </w:p>
        </w:tc>
      </w:tr>
    </w:tbl>
    <w:p w:rsidR="003D5FC4" w:rsidRPr="00CA1830" w:rsidRDefault="003D5FC4">
      <w:pPr>
        <w:rPr>
          <w:sz w:val="24"/>
        </w:rPr>
      </w:pPr>
    </w:p>
    <w:sectPr w:rsidR="003D5FC4" w:rsidRPr="00CA1830" w:rsidSect="00B32841">
      <w:pgSz w:w="11906" w:h="16838"/>
      <w:pgMar w:top="426" w:right="566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D95" w:rsidRDefault="00232D95" w:rsidP="00215A20">
      <w:r>
        <w:separator/>
      </w:r>
    </w:p>
  </w:endnote>
  <w:endnote w:type="continuationSeparator" w:id="0">
    <w:p w:rsidR="00232D95" w:rsidRDefault="00232D95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D95" w:rsidRDefault="00232D95" w:rsidP="00215A20">
      <w:r>
        <w:separator/>
      </w:r>
    </w:p>
  </w:footnote>
  <w:footnote w:type="continuationSeparator" w:id="0">
    <w:p w:rsidR="00232D95" w:rsidRDefault="00232D95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D56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484B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2C1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A2D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6A8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36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666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A06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1532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0C4"/>
    <w:rsid w:val="00166662"/>
    <w:rsid w:val="00166B54"/>
    <w:rsid w:val="00166D56"/>
    <w:rsid w:val="00167205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7CC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1A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B01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2D95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19"/>
    <w:rsid w:val="00272E57"/>
    <w:rsid w:val="00273036"/>
    <w:rsid w:val="00273741"/>
    <w:rsid w:val="00273C6A"/>
    <w:rsid w:val="0027442F"/>
    <w:rsid w:val="002747E0"/>
    <w:rsid w:val="0027584F"/>
    <w:rsid w:val="00275872"/>
    <w:rsid w:val="00275BAC"/>
    <w:rsid w:val="002764A5"/>
    <w:rsid w:val="00276A48"/>
    <w:rsid w:val="00277926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4A4F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398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1D8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769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5F80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7E3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229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5E93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A08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1F5A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73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9D7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2717B"/>
    <w:rsid w:val="00630168"/>
    <w:rsid w:val="00630ED5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AA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1F47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D8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64C7"/>
    <w:rsid w:val="006D68DC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17B"/>
    <w:rsid w:val="0071127C"/>
    <w:rsid w:val="0071154E"/>
    <w:rsid w:val="00711755"/>
    <w:rsid w:val="00711B1D"/>
    <w:rsid w:val="00711E65"/>
    <w:rsid w:val="00712592"/>
    <w:rsid w:val="00713210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2E0E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3F73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CF9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3D5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2E9B"/>
    <w:rsid w:val="007D3DBF"/>
    <w:rsid w:val="007D406E"/>
    <w:rsid w:val="007D4409"/>
    <w:rsid w:val="007D48C6"/>
    <w:rsid w:val="007D53FA"/>
    <w:rsid w:val="007D5A5D"/>
    <w:rsid w:val="007D6484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BB0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8E0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2FE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2A9B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383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1C1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2F47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50"/>
    <w:rsid w:val="00A041FB"/>
    <w:rsid w:val="00A054FE"/>
    <w:rsid w:val="00A05C73"/>
    <w:rsid w:val="00A05E0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63E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09FC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679"/>
    <w:rsid w:val="00A67BFB"/>
    <w:rsid w:val="00A70EC1"/>
    <w:rsid w:val="00A71711"/>
    <w:rsid w:val="00A71D37"/>
    <w:rsid w:val="00A7211E"/>
    <w:rsid w:val="00A72C1C"/>
    <w:rsid w:val="00A73271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A28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55F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841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07E"/>
    <w:rsid w:val="00B41801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2A5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09E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4B37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880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DE6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8DB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0A6A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16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4E7E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046"/>
    <w:rsid w:val="00DD3152"/>
    <w:rsid w:val="00DD329E"/>
    <w:rsid w:val="00DD3FE8"/>
    <w:rsid w:val="00DD41F7"/>
    <w:rsid w:val="00DD4EC9"/>
    <w:rsid w:val="00DD6665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DD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1D6D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5FC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951"/>
    <w:rsid w:val="00EC2DF6"/>
    <w:rsid w:val="00EC33F0"/>
    <w:rsid w:val="00EC3AA3"/>
    <w:rsid w:val="00EC56F7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C6A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9DC"/>
    <w:rsid w:val="00F42F39"/>
    <w:rsid w:val="00F432A4"/>
    <w:rsid w:val="00F435DD"/>
    <w:rsid w:val="00F43744"/>
    <w:rsid w:val="00F43770"/>
    <w:rsid w:val="00F43C28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54B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30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Пухненкова</cp:lastModifiedBy>
  <cp:revision>8</cp:revision>
  <cp:lastPrinted>2015-12-31T07:20:00Z</cp:lastPrinted>
  <dcterms:created xsi:type="dcterms:W3CDTF">2020-11-09T10:32:00Z</dcterms:created>
  <dcterms:modified xsi:type="dcterms:W3CDTF">2020-11-09T10:44:00Z</dcterms:modified>
</cp:coreProperties>
</file>